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93" w:tblpY="1080"/>
        <w:tblW w:w="15099" w:type="dxa"/>
        <w:tblLayout w:type="fixed"/>
        <w:tblLook w:val="04A0" w:firstRow="1" w:lastRow="0" w:firstColumn="1" w:lastColumn="0" w:noHBand="0" w:noVBand="1"/>
      </w:tblPr>
      <w:tblGrid>
        <w:gridCol w:w="1491"/>
        <w:gridCol w:w="3827"/>
        <w:gridCol w:w="1418"/>
        <w:gridCol w:w="1984"/>
        <w:gridCol w:w="1559"/>
        <w:gridCol w:w="2552"/>
        <w:gridCol w:w="2268"/>
      </w:tblGrid>
      <w:tr w:rsidR="00571338" w:rsidRPr="00571338" w:rsidTr="00571338">
        <w:trPr>
          <w:trHeight w:val="315"/>
        </w:trPr>
        <w:tc>
          <w:tcPr>
            <w:tcW w:w="149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71338" w:rsidRPr="00571338" w:rsidRDefault="00571338" w:rsidP="0057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Код профессии, специальности </w:t>
            </w:r>
          </w:p>
        </w:tc>
        <w:tc>
          <w:tcPr>
            <w:tcW w:w="382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71338" w:rsidRPr="00571338" w:rsidRDefault="00571338" w:rsidP="0057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профессии, специальности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71338" w:rsidRPr="00571338" w:rsidRDefault="00571338" w:rsidP="0057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прием </w:t>
            </w:r>
            <w:r w:rsidRPr="0057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 программам СПО на 2022/23 уч. год</w:t>
            </w:r>
          </w:p>
        </w:tc>
        <w:tc>
          <w:tcPr>
            <w:tcW w:w="354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71338" w:rsidRPr="00571338" w:rsidRDefault="00571338" w:rsidP="0057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(из графы 09):</w:t>
            </w:r>
          </w:p>
        </w:tc>
        <w:tc>
          <w:tcPr>
            <w:tcW w:w="482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71338" w:rsidRPr="00571338" w:rsidRDefault="00571338" w:rsidP="0057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 аттестата студентов, принятых</w:t>
            </w:r>
          </w:p>
        </w:tc>
      </w:tr>
      <w:tr w:rsidR="00571338" w:rsidRPr="00571338" w:rsidTr="00571338">
        <w:trPr>
          <w:trHeight w:val="900"/>
        </w:trPr>
        <w:tc>
          <w:tcPr>
            <w:tcW w:w="149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71338" w:rsidRPr="00571338" w:rsidRDefault="00571338" w:rsidP="0057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71338" w:rsidRPr="00571338" w:rsidRDefault="00571338" w:rsidP="0057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71338" w:rsidRPr="00571338" w:rsidRDefault="00571338" w:rsidP="0057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71338" w:rsidRPr="00571338" w:rsidRDefault="00571338" w:rsidP="0057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бюджетных ассигнований (федеральный, региональный, местный бюджеты)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71338" w:rsidRPr="00571338" w:rsidRDefault="00571338" w:rsidP="0057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71338" w:rsidRPr="00571338" w:rsidRDefault="00571338" w:rsidP="0057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бюджетных ассигнований (федеральный, региональный, местный бюджеты)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71338" w:rsidRPr="00571338" w:rsidRDefault="00571338" w:rsidP="0057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договорам об оказании платных образовательных услуг</w:t>
            </w:r>
          </w:p>
        </w:tc>
      </w:tr>
      <w:tr w:rsidR="00571338" w:rsidRPr="00571338" w:rsidTr="00571338">
        <w:trPr>
          <w:trHeight w:val="315"/>
        </w:trPr>
        <w:tc>
          <w:tcPr>
            <w:tcW w:w="14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71338" w:rsidRPr="00571338" w:rsidRDefault="00571338" w:rsidP="0057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44.02.01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71338" w:rsidRPr="00571338" w:rsidRDefault="00571338" w:rsidP="0057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71338" w:rsidRPr="00571338" w:rsidRDefault="00571338" w:rsidP="0057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71338" w:rsidRPr="00571338" w:rsidRDefault="00571338" w:rsidP="0057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71338" w:rsidRPr="00571338" w:rsidRDefault="00571338" w:rsidP="0057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71338" w:rsidRPr="00571338" w:rsidRDefault="00571338" w:rsidP="0057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71338" w:rsidRPr="00571338" w:rsidRDefault="00571338" w:rsidP="0057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</w:tr>
      <w:tr w:rsidR="00571338" w:rsidRPr="00571338" w:rsidTr="00571338">
        <w:trPr>
          <w:trHeight w:val="315"/>
        </w:trPr>
        <w:tc>
          <w:tcPr>
            <w:tcW w:w="14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71338" w:rsidRPr="00571338" w:rsidRDefault="00571338" w:rsidP="0057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49.02.01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71338" w:rsidRPr="00571338" w:rsidRDefault="00571338" w:rsidP="0057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71338" w:rsidRPr="00571338" w:rsidRDefault="00571338" w:rsidP="0057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71338" w:rsidRPr="00571338" w:rsidRDefault="00571338" w:rsidP="0057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71338" w:rsidRPr="00571338" w:rsidRDefault="00571338" w:rsidP="0057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71338" w:rsidRPr="00571338" w:rsidRDefault="00571338" w:rsidP="0057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71338" w:rsidRPr="00571338" w:rsidRDefault="00571338" w:rsidP="0057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</w:t>
            </w:r>
          </w:p>
        </w:tc>
      </w:tr>
      <w:tr w:rsidR="00571338" w:rsidRPr="00571338" w:rsidTr="00571338">
        <w:trPr>
          <w:trHeight w:val="315"/>
        </w:trPr>
        <w:tc>
          <w:tcPr>
            <w:tcW w:w="14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71338" w:rsidRPr="00571338" w:rsidRDefault="00571338" w:rsidP="0057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44.02.02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71338" w:rsidRPr="00571338" w:rsidRDefault="00571338" w:rsidP="0057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Преподавание в начальных классах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71338" w:rsidRPr="00571338" w:rsidRDefault="00571338" w:rsidP="0057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71338" w:rsidRPr="00571338" w:rsidRDefault="00571338" w:rsidP="0057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71338" w:rsidRPr="00571338" w:rsidRDefault="00571338" w:rsidP="0057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71338" w:rsidRPr="00571338" w:rsidRDefault="00571338" w:rsidP="0057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71338" w:rsidRPr="00571338" w:rsidRDefault="00571338" w:rsidP="0057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</w:tr>
      <w:tr w:rsidR="00571338" w:rsidRPr="00571338" w:rsidTr="00571338">
        <w:trPr>
          <w:trHeight w:val="315"/>
        </w:trPr>
        <w:tc>
          <w:tcPr>
            <w:tcW w:w="14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71338" w:rsidRPr="00571338" w:rsidRDefault="00571338" w:rsidP="0057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44.02.03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71338" w:rsidRPr="00571338" w:rsidRDefault="00571338" w:rsidP="0057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Педагогика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71338" w:rsidRPr="00571338" w:rsidRDefault="00571338" w:rsidP="0057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71338" w:rsidRPr="00571338" w:rsidRDefault="00571338" w:rsidP="0057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71338" w:rsidRPr="00571338" w:rsidRDefault="00571338" w:rsidP="0057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71338" w:rsidRPr="00571338" w:rsidRDefault="00571338" w:rsidP="0057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71338" w:rsidRPr="00571338" w:rsidRDefault="00571338" w:rsidP="0057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71338" w:rsidRPr="00571338" w:rsidTr="00571338">
        <w:trPr>
          <w:trHeight w:val="600"/>
        </w:trPr>
        <w:tc>
          <w:tcPr>
            <w:tcW w:w="14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71338" w:rsidRPr="00571338" w:rsidRDefault="00571338" w:rsidP="0057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09.02.07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71338" w:rsidRPr="00571338" w:rsidRDefault="00571338" w:rsidP="0057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71338" w:rsidRPr="00571338" w:rsidRDefault="00571338" w:rsidP="0057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71338" w:rsidRPr="00571338" w:rsidRDefault="00571338" w:rsidP="0057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71338" w:rsidRPr="00571338" w:rsidRDefault="003A173C" w:rsidP="0057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71338" w:rsidRPr="00571338" w:rsidRDefault="00571338" w:rsidP="0057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71338" w:rsidRPr="00571338" w:rsidRDefault="00571338" w:rsidP="0057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</w:tr>
      <w:tr w:rsidR="00571338" w:rsidRPr="00571338" w:rsidTr="00571338">
        <w:trPr>
          <w:trHeight w:val="300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338" w:rsidRPr="00571338" w:rsidRDefault="00571338" w:rsidP="0057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338" w:rsidRPr="00571338" w:rsidRDefault="00571338" w:rsidP="0057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338" w:rsidRPr="00571338" w:rsidRDefault="00571338" w:rsidP="0057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338" w:rsidRPr="00571338" w:rsidRDefault="00571338" w:rsidP="0057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338" w:rsidRPr="00571338" w:rsidRDefault="00571338" w:rsidP="0057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338" w:rsidRPr="00571338" w:rsidRDefault="00571338" w:rsidP="0057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338" w:rsidRPr="00571338" w:rsidRDefault="00571338" w:rsidP="0057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71B12" w:rsidRPr="00571338" w:rsidRDefault="00571338">
      <w:pPr>
        <w:rPr>
          <w:rFonts w:ascii="Times New Roman" w:hAnsi="Times New Roman" w:cs="Times New Roman"/>
          <w:sz w:val="52"/>
          <w:szCs w:val="52"/>
        </w:rPr>
      </w:pPr>
      <w:r w:rsidRPr="00571338">
        <w:rPr>
          <w:rFonts w:ascii="Times New Roman" w:hAnsi="Times New Roman" w:cs="Times New Roman"/>
          <w:sz w:val="52"/>
          <w:szCs w:val="52"/>
        </w:rPr>
        <w:t>Информация об итогах приемной кампании</w:t>
      </w:r>
      <w:r w:rsidR="00F87D46">
        <w:rPr>
          <w:rFonts w:ascii="Times New Roman" w:hAnsi="Times New Roman" w:cs="Times New Roman"/>
          <w:sz w:val="52"/>
          <w:szCs w:val="52"/>
        </w:rPr>
        <w:t xml:space="preserve"> з</w:t>
      </w:r>
      <w:r>
        <w:rPr>
          <w:rFonts w:ascii="Times New Roman" w:hAnsi="Times New Roman" w:cs="Times New Roman"/>
          <w:sz w:val="52"/>
          <w:szCs w:val="52"/>
        </w:rPr>
        <w:t xml:space="preserve">а 2022-2023 </w:t>
      </w:r>
      <w:proofErr w:type="spellStart"/>
      <w:r>
        <w:rPr>
          <w:rFonts w:ascii="Times New Roman" w:hAnsi="Times New Roman" w:cs="Times New Roman"/>
          <w:sz w:val="52"/>
          <w:szCs w:val="52"/>
        </w:rPr>
        <w:t>уч.г</w:t>
      </w:r>
      <w:proofErr w:type="spellEnd"/>
      <w:r>
        <w:rPr>
          <w:rFonts w:ascii="Times New Roman" w:hAnsi="Times New Roman" w:cs="Times New Roman"/>
          <w:sz w:val="52"/>
          <w:szCs w:val="52"/>
        </w:rPr>
        <w:t>.</w:t>
      </w:r>
    </w:p>
    <w:sectPr w:rsidR="00871B12" w:rsidRPr="00571338" w:rsidSect="005713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38"/>
    <w:rsid w:val="003A173C"/>
    <w:rsid w:val="00571338"/>
    <w:rsid w:val="00871B12"/>
    <w:rsid w:val="00F8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AF-2</dc:creator>
  <cp:lastModifiedBy>AF-2</cp:lastModifiedBy>
  <cp:revision>4</cp:revision>
  <cp:lastPrinted>2023-05-15T00:28:00Z</cp:lastPrinted>
  <dcterms:created xsi:type="dcterms:W3CDTF">2023-05-15T00:22:00Z</dcterms:created>
  <dcterms:modified xsi:type="dcterms:W3CDTF">2023-05-16T23:57:00Z</dcterms:modified>
</cp:coreProperties>
</file>